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魏县德政镇前西营村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002016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20"/>
        <w:gridCol w:w="3038"/>
        <w:gridCol w:w="1627"/>
        <w:gridCol w:w="1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陈张群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87.45/87.45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陈保义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96.33/63.28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刘丽花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130434002016JW00054F99990001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118.22/59.13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陈仓文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119.82/51.34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陈保仲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123.59/123.22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陈爱民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124.04/80.43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李向民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130.91/128.95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李小晶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135.37/28.62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李志海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136.66/108.16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崔占岑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142.65/77.91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陈文青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159.51/151.92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陈新文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159.69/58.26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吴凤娥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174.31/49.24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陈全保-由001转来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178.31/92.82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苗书芳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178.58/94.25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郝爱玲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178.61/125.91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130434002016JC00310F99990001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186.87/179.84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192.70/105.44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李贵军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197.10/133.63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200.02/114.64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李国亮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203.40/127.34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陈清荣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205.20/128.19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陈文生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130434002016JC00308F99990001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211.02/40.47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李泉生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214.74/67.44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李双林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215.40/135.96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李运民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215.60/82.15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216.21/122.99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219.08/135.16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李社平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219.88/97.42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李金才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227.52/119.97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陈清海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231.70/128.01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陈章宁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130434002016JC00300F99990001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235.95/46.68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陈俊虎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239.38/149.93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241.17/130.29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244.38/72.27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陈清韦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247.97/148.34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李向军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252.09/159.66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陈玉广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255.78/49.81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李社希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258.37/143.31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李红祥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261.29/168.32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陈向卫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265.31/117.62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陈建强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265.42/171.86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崔占银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266.43/164.51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陈爱群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268.63/172.57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269.02/138.38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陈全印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269.23/170.40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陈水成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269.46/141.31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李章顺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271.26/173.54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272.70/63.30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273.09/153.01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陈法文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273.82/154.85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陈银华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274.98/162.93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陈四保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275.32/193.60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276.71/147.19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陈合英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277.53/129.62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赵瑞国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277.81/76.86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李青山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277.84/162.66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陈艳峰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278.30/189.81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279.07/113.28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陈佳昆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130434002016JC00309F99990001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280.75/90.71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李运井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281.81/144.30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282.33/127.06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陈斌斌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283.01/174.80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李发成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283.26/164.69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崔社保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283.39/169.97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陈保廷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284.95/166.93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李庆国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285.24/116.25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陈方振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285.65/152.57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苗秀芬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286.48/161.80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李社井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286.86/117.50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陈军锋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287.24/182.19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287.81/136.59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李法章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287.92/179.72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徐新平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287.93/131.23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陈付印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288.32/154.85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李玉发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288.32/153.21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李明堂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290.01/114.39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李发印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290.60/213.58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291.28/110.26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陈文波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291.72/162.35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李芹元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292.29/161.76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陈怀廷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292.38/111.43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李运德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292.77/173.47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李虎林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292.95/155.55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293.75/159.97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294.30/136.27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李云虎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294.63/38.08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李连堂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295.58/155.12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陈保堂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297.16/259.89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297.25/147.10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陈运廷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297.65/154.22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陈相岭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297.93/121.59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陈新文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299.78/195.98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李俊生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300.21/152.36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陈晓东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300.29/147.78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陈忠民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300.69/226.30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陈妹岗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300.95/213.05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301.35/123.61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赵燕昆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301.40/85.43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李庆峰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301.66/143.10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郑金凤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301.80/172.86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吴爱芳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302.66/154.70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陈庆庆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302.80/140.14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陈清良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302.97/142.48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李贵林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303.78/147.82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陈香印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303.92/45.85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陈俊海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304.12/160.29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冯喜连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304.16/56.60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李文民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304.53/145.31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陈勇国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304.91/173.32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陈国栋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305.19/104.34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305.35/131.43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陈贵平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305.98/200.11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陈相忠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307.51/137.59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李书林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307.52/162.42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307.90/135.31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308.27/146.81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李香林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308.82/151.36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309.25/157.88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裴书芳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309.38/206.81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赵社清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309.45/84.35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309.51/148.06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陈记章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309.97/150.20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李艮芳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310.06/167.64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裴双凤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310.35/197.03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陈会明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130434002016JC00155F99990001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310.43/177.66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310.97/114.87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311.17/157.17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陈亚英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311.31/92.15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李章景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311.63/160.81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312.85/209.45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312.96/172.93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313.71/140.51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李永生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314.52/203.90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314.65/152.91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陈会军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316.10/162.08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袁双芹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316.84/184.68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赵社海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317.09/178.52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陈合喜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317.38/84.80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陈建民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318.02/59.93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李书景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318.17/179.59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李贵堂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319.08/104.13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陈清海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319.39/144.25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徐雪芳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319.41/161.64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李运亮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319.81/52.75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郝如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130434002016JC00306F99990001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319.99/77.10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陈长太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321.22/154.96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陈虎英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321.32/144.70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陈世英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321.59/80.18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322.08/137.21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陈学峰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322.09/195.12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322.14/182.41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陈振虎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322.17/150.18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陈宝良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322.36/184.97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陈小青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322.41/184.63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陈宇宁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322.97/147.42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陈志明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323.25/172.50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李凤芹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323.27/114.47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陈秀峰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323.78/86.71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陈燕井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324.27/150.13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325.21/213.09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李红维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327.04/165.13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赵海岭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327.30/162.54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陈振华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328.02/187.05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328.39/159.34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徐爱娥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328.61/163.87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陈长林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329.32/134.86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郝瑞峰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329.35/143.56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李新堂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330.01/160.60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李河林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330.14/165.30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330.56/206.21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郝瑞河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331.26/243.53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赵社虎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331.55/119.85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陈会林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332.54/126.75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崔占法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332.83/142.31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陈保印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333.53/196.22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陈虎明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333.66/178.48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常凤梅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334.27/150.11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334.59/216.71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陈勇岗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130434002016JC00301F99990001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334.63/123.70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陈会保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130434002016JC00302F99990001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334.63/179.19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335.52/187.84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李成林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336.97/186.84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337.23/126.75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337.41/181.90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陈运生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337.66/195.61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340.09/124.26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陈清臣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340.84/149.19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陈瑞锋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343.42/192.64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陈永军-需要找资料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344.14/195.92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李佳杰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344.38/179.91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陈庆国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344.92/95.10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345.68/178.40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陈运成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346.69/168.26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349.53/142.31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李新元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349.69/200.50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陈双虎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351.14/231.13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李向一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352.64/94.68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赵香云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354.87/188.45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李运堂-查资料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355.08/129.24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陈秀生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355.16/174.50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李金峰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358.55/172.32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陈振法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362.06/106.31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翟海叶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130434002016JC00303F99990001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362.31/175.85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李凤堂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362.32/268.23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364.00/200.32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陈佳宁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364.78/79.62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陈文涛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365.57/137.81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郝保军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368.60/190.47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369.69/209.20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371.26/205.24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李红亮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373.24/179.88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陈银峰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373.36/171.88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陈运洪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373.48/218.78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王希凤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374.16/93.13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陈洋洋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377.01/114.72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377.93/175.01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李爱生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378.46/141.63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陈军广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378.78/156.47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陈保林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382.43/187.65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384.36/119.97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陈双保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387.40/160.63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陈亚斌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389.73/181.10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陈文虎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130434002016JC00307F99990001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391.35/149.59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393.32/146.81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郝贵芳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393.98/176.04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403.06/210.80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李书堂-查资料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404.35/127.74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李长发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415.27/223.59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李巧云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416.22/165.01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陈清峰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421.56/248.01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李合勇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423.90/121.07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425.57/196.69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陈保安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429.98/206.76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李永康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430.07/197.27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陈相国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435.63/170.45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435.98/167.10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常宪平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441.32/159.89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陈永军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441.59/229.55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陈德英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441.72/71.85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李长印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444.57/251.06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崔双峰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445.92/106.74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陈虎彪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130434002016JC00304F99990001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447.58/253.86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450.28/170.13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李双虎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451.53/159.21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454.80/146.18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457.77/214.10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张运莉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458.85/191.32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461.48/271.89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陈章明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462.00/180.99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陈银车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463.07/246.02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李付生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464.09/222.45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465.69/113.45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陈照峰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465.94/265.69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李文生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466.27/276.39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471.94/132.91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陈清文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476.17/126.75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崔保军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476.47/203.34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陈运锋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478.65/202.05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王改林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484.35/189.11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502.85/341.85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崔社峰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503.95/111.65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李双元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508.28/133.84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李廷元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509.22/287.63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陈庆元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511.41/295.92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刘社英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512.13/256.56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512.93/187.61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陈英杰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516.60/128.19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524.22/204.93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马桂云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553.54/182.04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陈朝鹏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565.48/291.43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陈俊英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570.23/282.27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陈朝航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570.51/294.08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陈殿英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604.25/239.81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陈俊峰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604.65/239.37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李庆林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606.98/264.34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陈维宁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130434002016JC00112F99990001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635.48/224.11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陈永奎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636.49/388.08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陈付保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636.96/146.85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李云龙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678.73/266.70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李红宾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738.25/213.19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陈香臣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806.86/216.10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833.80/207.46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陈燕虎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130434002016JC00295F99990001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837.24/134.23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陈银宝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130434002016JC00056F99990001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1133.39/304.89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陈清飞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魏县德政镇前西营村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130434002016JW00063F99990001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1300.57/715.81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121643"/>
    <w:rsid w:val="002312A7"/>
    <w:rsid w:val="002A2318"/>
    <w:rsid w:val="002B717D"/>
    <w:rsid w:val="00352D45"/>
    <w:rsid w:val="00387FC2"/>
    <w:rsid w:val="003F45D3"/>
    <w:rsid w:val="004A1DE0"/>
    <w:rsid w:val="004C3AA4"/>
    <w:rsid w:val="00633F04"/>
    <w:rsid w:val="006E0659"/>
    <w:rsid w:val="00784C02"/>
    <w:rsid w:val="007D6F63"/>
    <w:rsid w:val="007E512A"/>
    <w:rsid w:val="00891084"/>
    <w:rsid w:val="008A2A60"/>
    <w:rsid w:val="008A48B5"/>
    <w:rsid w:val="00952173"/>
    <w:rsid w:val="00964150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85FDA"/>
    <w:rsid w:val="00BC2818"/>
    <w:rsid w:val="00C26143"/>
    <w:rsid w:val="00CE2A91"/>
    <w:rsid w:val="00D470E4"/>
    <w:rsid w:val="00D53CFF"/>
    <w:rsid w:val="00D67CB4"/>
    <w:rsid w:val="00DA6831"/>
    <w:rsid w:val="00DC3AEA"/>
    <w:rsid w:val="00E10455"/>
    <w:rsid w:val="00EC26C8"/>
    <w:rsid w:val="00ED7C2C"/>
    <w:rsid w:val="00EE7D0B"/>
    <w:rsid w:val="00F3098B"/>
    <w:rsid w:val="0D9860FB"/>
    <w:rsid w:val="1909526B"/>
    <w:rsid w:val="45F12BD8"/>
    <w:rsid w:val="55604BBA"/>
    <w:rsid w:val="5E0116AC"/>
    <w:rsid w:val="699C04F4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622CC-02EE-4287-BDD9-B11E95BEC8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14</Pages>
  <Words>3322</Words>
  <Characters>18940</Characters>
  <Lines>157</Lines>
  <Paragraphs>44</Paragraphs>
  <TotalTime>0</TotalTime>
  <ScaleCrop>false</ScaleCrop>
  <LinksUpToDate>false</LinksUpToDate>
  <CharactersWithSpaces>22218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2021-04-30T01:01:11Z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2E1E7CA14B104AE5A7C52F82880CA0B4</vt:lpwstr>
  </property>
</Properties>
</file>