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魏县张二庄乡中烟村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44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韩雪荣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耿院生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申小虎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朱锋军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朱运考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申燕军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耿永红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刘克玉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陈长周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申云帆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段青彩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陈飞洋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申夫星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陈飞剑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申雪贞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陈长安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朱金文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朱桂廷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朱冀庆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朱进东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139.48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朱利明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朱占杰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朱永清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苏凤姣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霍新梅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朱成文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申延永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申更运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申勤政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陈发芹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牛改秀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陈法科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陈换书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申兵杰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陈宝占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陈孟安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陈发文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陈顺礼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申西科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348.48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陈记彪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段玉姣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陈院虎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朱刘君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朱现志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朱洪江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朱社明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朱长现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朱艳国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朱卫生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田改针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朱付东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朱军明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朱新元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段满云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朱同现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陈长贞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朱青良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闫翠茹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陈丙刚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陈艮周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陈雪付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韩法希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段瑞粉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陈勇利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陈兰希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陈分堂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陈学利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陈太永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刘香环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陈银虎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陈光周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陈敬涛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朱双锁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朱新现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宋香荣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朱春堂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朱艳永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朱书行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朱书运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霍九献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朱宝省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朱洋朋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朱付群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朱贵希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朱明亮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朱朋雨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朱卫林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246.99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闫爱芹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67.42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朱贞法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朱伟伟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朱付平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陈金鱼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朱丙身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朱双明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张巧玉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朱永广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申云清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申云宽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申魁首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陈卫杰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陈院锋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韩根长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韩同学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韩红祥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韩学峰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韩超志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韩艮平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112.23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韩存良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韩法营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韩法廷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韩保明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闫金灵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100.88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陈清平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韩太恒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陈根发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陈广庆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陈改社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朱关战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430.02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朱付井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朱东臣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朱水群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朱金森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朱运芝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朱付安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朱帅伟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朱安军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朱卫录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朱丙群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朱双锋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范风艮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朱臣成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申乾坤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352.02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韩博伟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韩超山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申所保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韩贵伸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申清日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何爱芬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申洪刚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邢根岁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朱社成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韩双兴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韩广旭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韩永春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陈书同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68.92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韩东顺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申贞艮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申万年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申怀安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韩一学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朱风朵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陈连井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韩兵兵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韩发身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韩发占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苏社井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苏爱珠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韩保文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申发臣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朱卫花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34.47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申万里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韩同安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86.58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韩忠旗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韩青战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韩清顺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耿付有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130434019018JC00599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韩超刚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韩建涛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韩长河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李麦亮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韩职检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吴顺良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韩学海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邢文现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韩建超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韩贵林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韩秋换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韩宝庆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韩良桂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韩超廷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韩宝佛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杨付涛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杨付彬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李清宾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96.36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韩付香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130434019018JC00699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杨贯芝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杨继修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97.21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杨付元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杨保文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韩络斌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56.79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耿志川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韩青春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韩英杰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韩俊希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131.66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韩帅康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韩亚杰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韩合理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182.91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109.08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韩合中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韩俊勇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125.02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韩斌鹏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陈存生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陈路堂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韩云辉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韩改霞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109.65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耿双连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韩广记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韩祎豪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韩俊田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106.87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韩法洲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46.8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申清臣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韩君学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韩贺发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158.52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韩学计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94.96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72.71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韩进学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130434019018JC00785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137.94</w:t>
            </w:r>
          </w:p>
        </w:tc>
        <w:tc>
          <w:tcPr>
            <w:tcW w:w="11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63EED"/>
    <w:rsid w:val="0020250D"/>
    <w:rsid w:val="00323B43"/>
    <w:rsid w:val="003D37D8"/>
    <w:rsid w:val="003D7252"/>
    <w:rsid w:val="00426133"/>
    <w:rsid w:val="004358AB"/>
    <w:rsid w:val="00753CF4"/>
    <w:rsid w:val="008B7726"/>
    <w:rsid w:val="00D12CE4"/>
    <w:rsid w:val="00D31D50"/>
    <w:rsid w:val="00E75055"/>
    <w:rsid w:val="1AD75517"/>
    <w:rsid w:val="2F1A1868"/>
    <w:rsid w:val="32BA581D"/>
    <w:rsid w:val="3352282D"/>
    <w:rsid w:val="49A97363"/>
    <w:rsid w:val="56696EF2"/>
    <w:rsid w:val="726C565F"/>
    <w:rsid w:val="7E2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4133</Words>
  <Characters>23562</Characters>
  <Lines>196</Lines>
  <Paragraphs>55</Paragraphs>
  <TotalTime>1</TotalTime>
  <ScaleCrop>false</ScaleCrop>
  <LinksUpToDate>false</LinksUpToDate>
  <CharactersWithSpaces>27640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2021-01-14T02:45:23Z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